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93A07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举荐名额分配表</w:t>
      </w:r>
    </w:p>
    <w:p w14:paraId="7BDDBE3A">
      <w:pPr>
        <w:spacing w:line="600" w:lineRule="exact"/>
        <w:ind w:firstLine="68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</w:p>
    <w:p w14:paraId="02157C63">
      <w:pPr>
        <w:spacing w:line="600" w:lineRule="exact"/>
        <w:ind w:firstLine="680" w:firstLineChars="200"/>
        <w:jc w:val="left"/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辽宁省体育事业发展中心：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名</w:t>
      </w:r>
    </w:p>
    <w:p w14:paraId="5BD0BDE3">
      <w:pPr>
        <w:spacing w:line="600" w:lineRule="exact"/>
        <w:ind w:firstLine="68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2.辽宁省冬季运动管理中心：3名</w:t>
      </w:r>
    </w:p>
    <w:p w14:paraId="5B2A7307">
      <w:pPr>
        <w:spacing w:line="600" w:lineRule="exact"/>
        <w:ind w:firstLine="680" w:firstLineChars="200"/>
        <w:jc w:val="left"/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辽宁省柏叶体育训练基地：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名</w:t>
      </w:r>
    </w:p>
    <w:p w14:paraId="677A2075">
      <w:pPr>
        <w:spacing w:line="600" w:lineRule="exact"/>
        <w:ind w:firstLine="680" w:firstLineChars="200"/>
        <w:jc w:val="left"/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辽宁省水上运动管理中心：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名</w:t>
      </w:r>
    </w:p>
    <w:p w14:paraId="16764F06">
      <w:pPr>
        <w:spacing w:line="600" w:lineRule="exact"/>
        <w:ind w:firstLine="680" w:firstLineChars="200"/>
        <w:jc w:val="left"/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辽宁省田径运动管理中心：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名</w:t>
      </w:r>
    </w:p>
    <w:p w14:paraId="1A0E285D">
      <w:pPr>
        <w:spacing w:line="600" w:lineRule="exact"/>
        <w:ind w:firstLine="68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6.辽宁省足球运动中心：2名</w:t>
      </w:r>
      <w:bookmarkStart w:id="0" w:name="_GoBack"/>
      <w:bookmarkEnd w:id="0"/>
    </w:p>
    <w:p w14:paraId="65F18965">
      <w:pPr>
        <w:spacing w:line="600" w:lineRule="exact"/>
        <w:ind w:firstLine="68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7.沈阳体育学院：3名</w:t>
      </w:r>
    </w:p>
    <w:p w14:paraId="0651EC38">
      <w:pPr>
        <w:jc w:val="center"/>
        <w:rPr>
          <w:rFonts w:ascii="方正小标宋简体" w:eastAsia="方正小标宋简体"/>
          <w:sz w:val="44"/>
          <w:szCs w:val="44"/>
        </w:rPr>
      </w:pPr>
    </w:p>
    <w:p w14:paraId="689F35A5"/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F5"/>
    <w:rsid w:val="00020F1E"/>
    <w:rsid w:val="000A0166"/>
    <w:rsid w:val="000F6651"/>
    <w:rsid w:val="00107AB0"/>
    <w:rsid w:val="0017463B"/>
    <w:rsid w:val="00243AF6"/>
    <w:rsid w:val="003D12B0"/>
    <w:rsid w:val="004B0328"/>
    <w:rsid w:val="004C1D8C"/>
    <w:rsid w:val="005D5A9C"/>
    <w:rsid w:val="005F3D0D"/>
    <w:rsid w:val="006F699C"/>
    <w:rsid w:val="00711C2C"/>
    <w:rsid w:val="00745EF5"/>
    <w:rsid w:val="00884E8B"/>
    <w:rsid w:val="00931CE6"/>
    <w:rsid w:val="00AE03F2"/>
    <w:rsid w:val="00C02AE8"/>
    <w:rsid w:val="00C11715"/>
    <w:rsid w:val="00CE729F"/>
    <w:rsid w:val="00D3290F"/>
    <w:rsid w:val="00DD1434"/>
    <w:rsid w:val="00F81984"/>
    <w:rsid w:val="00F93411"/>
    <w:rsid w:val="0E264CB6"/>
    <w:rsid w:val="2B26119F"/>
    <w:rsid w:val="3A1C5DB2"/>
    <w:rsid w:val="5EB0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71</Characters>
  <Lines>1</Lines>
  <Paragraphs>1</Paragraphs>
  <TotalTime>13</TotalTime>
  <ScaleCrop>false</ScaleCrop>
  <LinksUpToDate>false</LinksUpToDate>
  <CharactersWithSpaces>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2019-07-01T02:26:00Z</dcterms:created>
  <dc:creator>AutoBVT</dc:creator>
  <cp:lastModifiedBy>木头人</cp:lastModifiedBy>
  <cp:lastPrinted>2025-10-20T04:22:43Z</cp:lastPrinted>
  <dcterms:modified xsi:type="dcterms:W3CDTF">2025-10-20T05:34:21Z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eyJoZGlkIjoiYWYzOWIzZjNmZGI0YTY0NzExNzhmZDg3ZGFhYWY2YTAiLCJ1c2VySWQiOiI0NDkxODgzMDQifQ==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7598E46C58604BC1B12A5A41E119B248_13</vt:lpwstr>
  </property>
</Properties>
</file>